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D5E86" w14:textId="41C2710B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2902343D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E47512">
        <w:rPr>
          <w:u w:val="single"/>
        </w:rPr>
        <w:t xml:space="preserve"> </w:t>
      </w:r>
      <w:r w:rsidR="00A51CA0">
        <w:rPr>
          <w:u w:val="single"/>
        </w:rPr>
        <w:t>MA</w:t>
      </w:r>
      <w:r w:rsidR="004A3068">
        <w:rPr>
          <w:u w:val="single"/>
        </w:rPr>
        <w:t>Y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2024</w:t>
      </w:r>
      <w:r w:rsidR="00C95EF4">
        <w:rPr>
          <w:u w:val="single"/>
        </w:rPr>
        <w:t xml:space="preserve">  M</w:t>
      </w:r>
      <w:r w:rsidR="0081166D" w:rsidRPr="0081166D">
        <w:rPr>
          <w:u w:val="single"/>
        </w:rPr>
        <w:t>EETING</w:t>
      </w:r>
      <w:proofErr w:type="gramEnd"/>
      <w:r w:rsidR="007634B0">
        <w:rPr>
          <w:u w:val="single"/>
        </w:rPr>
        <w:t xml:space="preserve"> FOR APPROVAL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51A5EC08" w:rsidR="00F8680A" w:rsidRDefault="0081166D" w:rsidP="00F8680A">
      <w:pPr>
        <w:tabs>
          <w:tab w:val="left" w:pos="8145"/>
        </w:tabs>
        <w:spacing w:after="0"/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4A3068">
        <w:rPr>
          <w:b/>
        </w:rPr>
        <w:t>March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4BF712EC" w14:textId="2C79D614" w:rsidR="000D126A" w:rsidRDefault="000D126A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 xml:space="preserve">£207.60 - HMRC </w:t>
      </w:r>
      <w:r>
        <w:rPr>
          <w:bCs/>
          <w:i/>
          <w:iCs/>
        </w:rPr>
        <w:t>income tax</w:t>
      </w:r>
    </w:p>
    <w:p w14:paraId="3CBD8EF1" w14:textId="4FF25809" w:rsidR="000D126A" w:rsidRDefault="000D126A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 w:rsidRPr="000D126A">
        <w:rPr>
          <w:bCs/>
        </w:rPr>
        <w:t>£936.34</w:t>
      </w:r>
      <w:r>
        <w:rPr>
          <w:bCs/>
        </w:rPr>
        <w:t xml:space="preserve"> -</w:t>
      </w:r>
      <w:r>
        <w:rPr>
          <w:bCs/>
          <w:i/>
          <w:iCs/>
        </w:rPr>
        <w:t xml:space="preserve"> </w:t>
      </w:r>
      <w:r>
        <w:rPr>
          <w:bCs/>
        </w:rPr>
        <w:t xml:space="preserve">Clerk </w:t>
      </w:r>
      <w:proofErr w:type="spellStart"/>
      <w:r w:rsidRPr="000D126A">
        <w:rPr>
          <w:bCs/>
          <w:i/>
          <w:iCs/>
        </w:rPr>
        <w:t>sal</w:t>
      </w:r>
      <w:proofErr w:type="spellEnd"/>
      <w:r w:rsidRPr="000D126A">
        <w:rPr>
          <w:bCs/>
          <w:i/>
          <w:iCs/>
        </w:rPr>
        <w:t>/</w:t>
      </w:r>
      <w:proofErr w:type="spellStart"/>
      <w:r w:rsidRPr="000D126A">
        <w:rPr>
          <w:bCs/>
          <w:i/>
          <w:iCs/>
        </w:rPr>
        <w:t>exs</w:t>
      </w:r>
      <w:proofErr w:type="spellEnd"/>
    </w:p>
    <w:p w14:paraId="71CBBB3C" w14:textId="7A2002F3" w:rsidR="00A842E9" w:rsidRPr="00A842E9" w:rsidRDefault="00A842E9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 xml:space="preserve">£60 - NNDC </w:t>
      </w:r>
      <w:r>
        <w:rPr>
          <w:bCs/>
          <w:i/>
          <w:iCs/>
        </w:rPr>
        <w:t>garden waste</w:t>
      </w:r>
    </w:p>
    <w:p w14:paraId="45A20509" w14:textId="642FD5A7" w:rsidR="00F24DA2" w:rsidRDefault="000D126A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 xml:space="preserve">£145 - C &amp; S Hudson </w:t>
      </w:r>
      <w:r>
        <w:rPr>
          <w:bCs/>
          <w:i/>
          <w:iCs/>
        </w:rPr>
        <w:t>Nov 23</w:t>
      </w:r>
    </w:p>
    <w:p w14:paraId="7863E36D" w14:textId="7C1FE7D3" w:rsidR="000D126A" w:rsidRDefault="000D126A" w:rsidP="005003C8">
      <w:pPr>
        <w:tabs>
          <w:tab w:val="left" w:pos="8145"/>
        </w:tabs>
        <w:spacing w:after="0"/>
        <w:jc w:val="both"/>
        <w:rPr>
          <w:bCs/>
        </w:rPr>
      </w:pPr>
      <w:r>
        <w:rPr>
          <w:bCs/>
        </w:rPr>
        <w:t xml:space="preserve">£208.32 - NALC </w:t>
      </w:r>
      <w:r>
        <w:rPr>
          <w:bCs/>
          <w:i/>
          <w:iCs/>
        </w:rPr>
        <w:t>website/subs</w:t>
      </w:r>
    </w:p>
    <w:p w14:paraId="08C2DBEC" w14:textId="76FB1675" w:rsidR="000D126A" w:rsidRDefault="000D126A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 xml:space="preserve">£35 - </w:t>
      </w:r>
      <w:r w:rsidRPr="000D126A">
        <w:rPr>
          <w:bCs/>
        </w:rPr>
        <w:t xml:space="preserve">B. </w:t>
      </w:r>
      <w:proofErr w:type="gramStart"/>
      <w:r w:rsidRPr="000D126A">
        <w:rPr>
          <w:bCs/>
        </w:rPr>
        <w:t xml:space="preserve">Flood </w:t>
      </w:r>
      <w:r w:rsidRPr="000D126A">
        <w:rPr>
          <w:bCs/>
          <w:i/>
          <w:iCs/>
        </w:rPr>
        <w:t xml:space="preserve"> Audit</w:t>
      </w:r>
      <w:proofErr w:type="gramEnd"/>
    </w:p>
    <w:p w14:paraId="4FA909B6" w14:textId="2E118AB2" w:rsidR="000D126A" w:rsidRDefault="000D126A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 xml:space="preserve">£162.00 - Community Heartbeat Trust </w:t>
      </w:r>
      <w:r>
        <w:rPr>
          <w:bCs/>
          <w:i/>
          <w:iCs/>
        </w:rPr>
        <w:t>service charge</w:t>
      </w:r>
    </w:p>
    <w:p w14:paraId="58FFA02B" w14:textId="77777777" w:rsidR="000D126A" w:rsidRPr="000D126A" w:rsidRDefault="000D126A" w:rsidP="005003C8">
      <w:pPr>
        <w:tabs>
          <w:tab w:val="left" w:pos="8145"/>
        </w:tabs>
        <w:spacing w:after="0"/>
        <w:jc w:val="both"/>
        <w:rPr>
          <w:b/>
        </w:rPr>
      </w:pPr>
    </w:p>
    <w:p w14:paraId="73A80C59" w14:textId="77777777" w:rsidR="00F24DA2" w:rsidRPr="0015328A" w:rsidRDefault="00F24DA2" w:rsidP="005003C8">
      <w:pPr>
        <w:tabs>
          <w:tab w:val="left" w:pos="8145"/>
        </w:tabs>
        <w:spacing w:after="0"/>
        <w:jc w:val="both"/>
        <w:rPr>
          <w:bCs/>
        </w:rPr>
      </w:pPr>
    </w:p>
    <w:p w14:paraId="42F80AF0" w14:textId="77777777" w:rsidR="00406C47" w:rsidRDefault="00406C47" w:rsidP="00755E59">
      <w:pPr>
        <w:spacing w:after="0"/>
        <w:rPr>
          <w:b/>
        </w:rPr>
      </w:pPr>
    </w:p>
    <w:p w14:paraId="52515142" w14:textId="518C085A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4A013C">
        <w:rPr>
          <w:b/>
        </w:rPr>
        <w:t>a</w:t>
      </w:r>
      <w:r w:rsidR="00406C47">
        <w:rPr>
          <w:b/>
        </w:rPr>
        <w:t xml:space="preserve">pproved </w:t>
      </w:r>
      <w:r w:rsidR="00843452">
        <w:rPr>
          <w:b/>
        </w:rPr>
        <w:t>at</w:t>
      </w:r>
      <w:r w:rsidR="008C16B7">
        <w:rPr>
          <w:b/>
        </w:rPr>
        <w:t xml:space="preserve"> </w:t>
      </w:r>
      <w:r w:rsidR="00A51CA0">
        <w:rPr>
          <w:b/>
        </w:rPr>
        <w:t>Ma</w:t>
      </w:r>
      <w:r w:rsidR="004A3068">
        <w:rPr>
          <w:b/>
        </w:rPr>
        <w:t xml:space="preserve">y </w:t>
      </w:r>
      <w:r w:rsidR="00104C72">
        <w:rPr>
          <w:b/>
        </w:rPr>
        <w:t>meeting</w:t>
      </w:r>
    </w:p>
    <w:p w14:paraId="442A7C4D" w14:textId="3897FD78" w:rsidR="00A51CA0" w:rsidRDefault="00A842E9" w:rsidP="008A7914">
      <w:pPr>
        <w:spacing w:after="0"/>
        <w:rPr>
          <w:bCs/>
          <w:i/>
          <w:iCs/>
        </w:rPr>
      </w:pPr>
      <w:r>
        <w:rPr>
          <w:b/>
        </w:rPr>
        <w:t>£</w:t>
      </w:r>
      <w:r>
        <w:rPr>
          <w:bCs/>
        </w:rPr>
        <w:t xml:space="preserve">            C &amp; S Hudson </w:t>
      </w:r>
      <w:r>
        <w:rPr>
          <w:bCs/>
          <w:i/>
          <w:iCs/>
        </w:rPr>
        <w:t>March/April</w:t>
      </w:r>
    </w:p>
    <w:p w14:paraId="6D788340" w14:textId="3A5C8D70" w:rsidR="00A842E9" w:rsidRDefault="00D901C9" w:rsidP="008A7914">
      <w:pPr>
        <w:spacing w:after="0"/>
        <w:rPr>
          <w:bCs/>
        </w:rPr>
      </w:pPr>
      <w:r>
        <w:rPr>
          <w:bCs/>
        </w:rPr>
        <w:t>£            Insurance premium</w:t>
      </w:r>
    </w:p>
    <w:p w14:paraId="32789574" w14:textId="77777777" w:rsidR="00D901C9" w:rsidRPr="00A842E9" w:rsidRDefault="00D901C9" w:rsidP="008A7914">
      <w:pPr>
        <w:spacing w:after="0"/>
        <w:rPr>
          <w:bCs/>
        </w:rPr>
      </w:pPr>
    </w:p>
    <w:p w14:paraId="7A0B7FF0" w14:textId="77777777" w:rsidR="00A51CA0" w:rsidRDefault="00A51CA0" w:rsidP="008A7914">
      <w:pPr>
        <w:spacing w:after="0"/>
        <w:rPr>
          <w:b/>
        </w:rPr>
      </w:pPr>
    </w:p>
    <w:p w14:paraId="30DD3109" w14:textId="77777777" w:rsidR="00A51CA0" w:rsidRDefault="00A51CA0" w:rsidP="008A7914">
      <w:pPr>
        <w:spacing w:after="0"/>
        <w:rPr>
          <w:b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261922C4" w14:textId="77777777" w:rsidR="00051FFF" w:rsidRDefault="00051FFF" w:rsidP="00755E59">
      <w:pPr>
        <w:tabs>
          <w:tab w:val="left" w:pos="2535"/>
        </w:tabs>
        <w:spacing w:after="0"/>
        <w:rPr>
          <w:i/>
        </w:rPr>
      </w:pPr>
      <w:proofErr w:type="spellStart"/>
      <w:r>
        <w:t>Stody</w:t>
      </w:r>
      <w:proofErr w:type="spellEnd"/>
      <w:r>
        <w:t xml:space="preserve"> Estate </w:t>
      </w:r>
      <w:r>
        <w:rPr>
          <w:i/>
        </w:rPr>
        <w:t>rent</w:t>
      </w:r>
    </w:p>
    <w:p w14:paraId="4E346449" w14:textId="570A44A0" w:rsidR="00A51CA0" w:rsidRDefault="00A51CA0" w:rsidP="00755E59">
      <w:pPr>
        <w:tabs>
          <w:tab w:val="left" w:pos="2535"/>
        </w:tabs>
        <w:spacing w:after="0"/>
      </w:pPr>
      <w:r>
        <w:t>Clerk salary/expenses/income tax</w:t>
      </w:r>
    </w:p>
    <w:p w14:paraId="1A7D6E7C" w14:textId="060EA76B" w:rsidR="00D901C9" w:rsidRPr="00A51CA0" w:rsidRDefault="00D901C9" w:rsidP="00755E59">
      <w:pPr>
        <w:tabs>
          <w:tab w:val="left" w:pos="2535"/>
        </w:tabs>
        <w:spacing w:after="0"/>
      </w:pPr>
      <w:r>
        <w:t xml:space="preserve">£35 Information Commissioner </w:t>
      </w:r>
    </w:p>
    <w:p w14:paraId="65597262" w14:textId="77777777" w:rsidR="00E773C0" w:rsidRPr="00E773C0" w:rsidRDefault="00E773C0" w:rsidP="00755E59">
      <w:pPr>
        <w:tabs>
          <w:tab w:val="left" w:pos="2535"/>
        </w:tabs>
        <w:spacing w:after="0"/>
        <w:rPr>
          <w:i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77777777" w:rsidR="007634B0" w:rsidRDefault="00475C43" w:rsidP="00755E59">
      <w:pPr>
        <w:tabs>
          <w:tab w:val="left" w:pos="2535"/>
        </w:tabs>
        <w:spacing w:after="0"/>
      </w:pPr>
      <w:r>
        <w:t>E. Brady</w:t>
      </w:r>
    </w:p>
    <w:p w14:paraId="41ADFF42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428CA"/>
    <w:rsid w:val="00044655"/>
    <w:rsid w:val="00051FFF"/>
    <w:rsid w:val="00057EC7"/>
    <w:rsid w:val="000773B9"/>
    <w:rsid w:val="00077A18"/>
    <w:rsid w:val="0008417A"/>
    <w:rsid w:val="000A7C50"/>
    <w:rsid w:val="000C2C24"/>
    <w:rsid w:val="000C5683"/>
    <w:rsid w:val="000D126A"/>
    <w:rsid w:val="000E3BA4"/>
    <w:rsid w:val="000F2C40"/>
    <w:rsid w:val="00104C72"/>
    <w:rsid w:val="00104D7E"/>
    <w:rsid w:val="001108F1"/>
    <w:rsid w:val="001117B7"/>
    <w:rsid w:val="00120A46"/>
    <w:rsid w:val="00132271"/>
    <w:rsid w:val="001464CF"/>
    <w:rsid w:val="001528AA"/>
    <w:rsid w:val="0015328A"/>
    <w:rsid w:val="001575B0"/>
    <w:rsid w:val="0016031E"/>
    <w:rsid w:val="001603B7"/>
    <w:rsid w:val="00167855"/>
    <w:rsid w:val="001731DE"/>
    <w:rsid w:val="001B1069"/>
    <w:rsid w:val="001D7631"/>
    <w:rsid w:val="001E0B52"/>
    <w:rsid w:val="001E7CCB"/>
    <w:rsid w:val="002007CF"/>
    <w:rsid w:val="00216434"/>
    <w:rsid w:val="002331E5"/>
    <w:rsid w:val="002402D6"/>
    <w:rsid w:val="00245576"/>
    <w:rsid w:val="00265FD7"/>
    <w:rsid w:val="00274E1B"/>
    <w:rsid w:val="0028543E"/>
    <w:rsid w:val="00292445"/>
    <w:rsid w:val="002A1DC5"/>
    <w:rsid w:val="002A528E"/>
    <w:rsid w:val="002B524D"/>
    <w:rsid w:val="002C6139"/>
    <w:rsid w:val="0031398F"/>
    <w:rsid w:val="0032697A"/>
    <w:rsid w:val="0033126A"/>
    <w:rsid w:val="00332F44"/>
    <w:rsid w:val="00334D8E"/>
    <w:rsid w:val="00345E1F"/>
    <w:rsid w:val="00345E9D"/>
    <w:rsid w:val="00390FC0"/>
    <w:rsid w:val="00393254"/>
    <w:rsid w:val="003B1784"/>
    <w:rsid w:val="003B769A"/>
    <w:rsid w:val="003C72B7"/>
    <w:rsid w:val="00406C47"/>
    <w:rsid w:val="0043289A"/>
    <w:rsid w:val="00454228"/>
    <w:rsid w:val="00475C43"/>
    <w:rsid w:val="00492B99"/>
    <w:rsid w:val="004A013C"/>
    <w:rsid w:val="004A3068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66CBF"/>
    <w:rsid w:val="005A4D99"/>
    <w:rsid w:val="005A6685"/>
    <w:rsid w:val="005B1E79"/>
    <w:rsid w:val="005C24CE"/>
    <w:rsid w:val="0061646E"/>
    <w:rsid w:val="00647E65"/>
    <w:rsid w:val="006571A9"/>
    <w:rsid w:val="006709FE"/>
    <w:rsid w:val="006A6285"/>
    <w:rsid w:val="006B235E"/>
    <w:rsid w:val="006C347E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8010D0"/>
    <w:rsid w:val="008102F5"/>
    <w:rsid w:val="0081166D"/>
    <w:rsid w:val="008147D6"/>
    <w:rsid w:val="0084198E"/>
    <w:rsid w:val="00843452"/>
    <w:rsid w:val="00846860"/>
    <w:rsid w:val="00861809"/>
    <w:rsid w:val="008735C8"/>
    <w:rsid w:val="00891D63"/>
    <w:rsid w:val="008A3ACE"/>
    <w:rsid w:val="008A7914"/>
    <w:rsid w:val="008C16B7"/>
    <w:rsid w:val="008C1E7D"/>
    <w:rsid w:val="008D5722"/>
    <w:rsid w:val="00901174"/>
    <w:rsid w:val="0091153B"/>
    <w:rsid w:val="00945D9B"/>
    <w:rsid w:val="009E2AEE"/>
    <w:rsid w:val="009F124E"/>
    <w:rsid w:val="009F3E2D"/>
    <w:rsid w:val="00A0276B"/>
    <w:rsid w:val="00A44F4A"/>
    <w:rsid w:val="00A51CA0"/>
    <w:rsid w:val="00A842E9"/>
    <w:rsid w:val="00AA499C"/>
    <w:rsid w:val="00AB4B0E"/>
    <w:rsid w:val="00AF1AC0"/>
    <w:rsid w:val="00B06BD3"/>
    <w:rsid w:val="00B401D5"/>
    <w:rsid w:val="00B5264C"/>
    <w:rsid w:val="00B5785D"/>
    <w:rsid w:val="00B57A9E"/>
    <w:rsid w:val="00BA07FA"/>
    <w:rsid w:val="00BB2E85"/>
    <w:rsid w:val="00C066FC"/>
    <w:rsid w:val="00C304AE"/>
    <w:rsid w:val="00C3151A"/>
    <w:rsid w:val="00C955BC"/>
    <w:rsid w:val="00C95EF4"/>
    <w:rsid w:val="00CB55A2"/>
    <w:rsid w:val="00CC2EBE"/>
    <w:rsid w:val="00CE260E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2836"/>
    <w:rsid w:val="00D75109"/>
    <w:rsid w:val="00D85EE5"/>
    <w:rsid w:val="00D8710D"/>
    <w:rsid w:val="00D901C9"/>
    <w:rsid w:val="00DA15AF"/>
    <w:rsid w:val="00DB0942"/>
    <w:rsid w:val="00DF7C9A"/>
    <w:rsid w:val="00E023A8"/>
    <w:rsid w:val="00E23D5D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75415"/>
    <w:rsid w:val="00F8680A"/>
    <w:rsid w:val="00F90D72"/>
    <w:rsid w:val="00F91B45"/>
    <w:rsid w:val="00FA2A6C"/>
    <w:rsid w:val="00FD05B8"/>
    <w:rsid w:val="00FD4EF4"/>
    <w:rsid w:val="00FE126D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2</cp:revision>
  <cp:lastPrinted>2023-08-31T11:25:00Z</cp:lastPrinted>
  <dcterms:created xsi:type="dcterms:W3CDTF">2024-05-21T08:32:00Z</dcterms:created>
  <dcterms:modified xsi:type="dcterms:W3CDTF">2024-05-21T08:32:00Z</dcterms:modified>
</cp:coreProperties>
</file>