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3082B522" w:rsidR="0081166D" w:rsidRPr="0081166D" w:rsidRDefault="00F24DA2" w:rsidP="00755E59">
      <w:pPr>
        <w:spacing w:after="0"/>
      </w:pPr>
      <w:r>
        <w:rPr>
          <w:u w:val="single"/>
        </w:rPr>
        <w:t>PAYMENTS</w:t>
      </w:r>
      <w:r w:rsidR="0081166D" w:rsidRPr="0081166D">
        <w:rPr>
          <w:u w:val="single"/>
        </w:rPr>
        <w:t xml:space="preserve"> FOR</w:t>
      </w:r>
      <w:r w:rsidR="00E47512">
        <w:rPr>
          <w:u w:val="single"/>
        </w:rPr>
        <w:t xml:space="preserve"> </w:t>
      </w:r>
      <w:r w:rsidR="00A51CA0">
        <w:rPr>
          <w:u w:val="single"/>
        </w:rPr>
        <w:t>MARCH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2024</w:t>
      </w:r>
      <w:r w:rsidR="00C95EF4">
        <w:rPr>
          <w:u w:val="single"/>
        </w:rPr>
        <w:t xml:space="preserve">  M</w:t>
      </w:r>
      <w:r w:rsidR="0081166D"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203A99F7" w:rsidR="00F8680A" w:rsidRDefault="0081166D" w:rsidP="00F8680A">
      <w:pPr>
        <w:tabs>
          <w:tab w:val="left" w:pos="8145"/>
        </w:tabs>
        <w:spacing w:after="0"/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A51CA0">
        <w:rPr>
          <w:b/>
        </w:rPr>
        <w:t>January</w:t>
      </w:r>
      <w:r w:rsidR="00F24DA2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14:paraId="269388E3" w14:textId="0E656E2C" w:rsidR="00F24DA2" w:rsidRPr="00F24DA2" w:rsidRDefault="00F24DA2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£185 C. &amp; S. Hudson </w:t>
      </w:r>
      <w:r w:rsidR="00A51CA0">
        <w:rPr>
          <w:bCs/>
          <w:i/>
        </w:rPr>
        <w:t>Nov/Jan</w:t>
      </w:r>
    </w:p>
    <w:p w14:paraId="48DF9D4A" w14:textId="4C138E79" w:rsidR="00F24DA2" w:rsidRDefault="00A51CA0" w:rsidP="005003C8">
      <w:pPr>
        <w:tabs>
          <w:tab w:val="left" w:pos="8145"/>
        </w:tabs>
        <w:spacing w:after="0"/>
        <w:jc w:val="both"/>
        <w:rPr>
          <w:bCs/>
        </w:rPr>
      </w:pPr>
      <w:r>
        <w:rPr>
          <w:bCs/>
        </w:rPr>
        <w:t xml:space="preserve">£20 British Legion </w:t>
      </w:r>
      <w:r>
        <w:rPr>
          <w:bCs/>
          <w:i/>
        </w:rPr>
        <w:t>wreath</w:t>
      </w:r>
    </w:p>
    <w:p w14:paraId="45A20509" w14:textId="77777777" w:rsidR="00F24DA2" w:rsidRDefault="00F24DA2" w:rsidP="005003C8">
      <w:pPr>
        <w:tabs>
          <w:tab w:val="left" w:pos="8145"/>
        </w:tabs>
        <w:spacing w:after="0"/>
        <w:jc w:val="both"/>
        <w:rPr>
          <w:bCs/>
        </w:rPr>
      </w:pPr>
    </w:p>
    <w:p w14:paraId="73A80C59" w14:textId="77777777" w:rsidR="00F24DA2" w:rsidRPr="0015328A" w:rsidRDefault="00F24DA2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1357F84C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A51CA0">
        <w:rPr>
          <w:b/>
        </w:rPr>
        <w:t>March</w:t>
      </w:r>
      <w:r w:rsidR="00104C72">
        <w:rPr>
          <w:b/>
        </w:rPr>
        <w:t xml:space="preserve"> meeting</w:t>
      </w:r>
    </w:p>
    <w:p w14:paraId="2B84C56A" w14:textId="77777777" w:rsidR="00B57A9E" w:rsidRDefault="00B57A9E" w:rsidP="00B57A9E">
      <w:pPr>
        <w:tabs>
          <w:tab w:val="left" w:pos="2535"/>
        </w:tabs>
        <w:spacing w:after="0"/>
        <w:rPr>
          <w:i/>
        </w:rPr>
      </w:pPr>
      <w:bookmarkStart w:id="0" w:name="_GoBack"/>
      <w:bookmarkEnd w:id="0"/>
      <w:r>
        <w:t xml:space="preserve">£145  C &amp; S Hudson </w:t>
      </w:r>
      <w:r>
        <w:rPr>
          <w:i/>
        </w:rPr>
        <w:t xml:space="preserve">March </w:t>
      </w:r>
      <w:proofErr w:type="spellStart"/>
      <w:r>
        <w:rPr>
          <w:i/>
        </w:rPr>
        <w:t>grasscutting</w:t>
      </w:r>
      <w:proofErr w:type="spellEnd"/>
    </w:p>
    <w:p w14:paraId="442A7C4D" w14:textId="77777777" w:rsidR="00A51CA0" w:rsidRDefault="00A51CA0" w:rsidP="008A7914">
      <w:pPr>
        <w:spacing w:after="0"/>
        <w:rPr>
          <w:b/>
        </w:rPr>
      </w:pPr>
    </w:p>
    <w:p w14:paraId="7A0B7FF0" w14:textId="77777777" w:rsidR="00A51CA0" w:rsidRDefault="00A51CA0" w:rsidP="008A7914">
      <w:pPr>
        <w:spacing w:after="0"/>
        <w:rPr>
          <w:b/>
        </w:rPr>
      </w:pPr>
    </w:p>
    <w:p w14:paraId="30DD3109" w14:textId="77777777" w:rsidR="00A51CA0" w:rsidRDefault="00A51CA0" w:rsidP="008A7914">
      <w:pPr>
        <w:spacing w:after="0"/>
        <w:rPr>
          <w:b/>
        </w:rPr>
      </w:pPr>
    </w:p>
    <w:p w14:paraId="0F13A138" w14:textId="77777777" w:rsidR="008735C8" w:rsidRDefault="008735C8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26380569" w14:textId="4AF827E0" w:rsidR="00A51CA0" w:rsidRDefault="00A51CA0" w:rsidP="00755E59">
      <w:pPr>
        <w:tabs>
          <w:tab w:val="left" w:pos="2535"/>
        </w:tabs>
        <w:spacing w:after="0"/>
      </w:pPr>
      <w:r>
        <w:t>Clerk salary/expenses/income tax</w:t>
      </w:r>
    </w:p>
    <w:p w14:paraId="4E346449" w14:textId="77777777" w:rsidR="00A51CA0" w:rsidRPr="00A51CA0" w:rsidRDefault="00A51CA0" w:rsidP="00755E59">
      <w:pPr>
        <w:tabs>
          <w:tab w:val="left" w:pos="2535"/>
        </w:tabs>
        <w:spacing w:after="0"/>
      </w:pPr>
    </w:p>
    <w:p w14:paraId="65597262" w14:textId="77777777" w:rsidR="00E773C0" w:rsidRPr="00E773C0" w:rsidRDefault="00E773C0" w:rsidP="00755E59">
      <w:pPr>
        <w:tabs>
          <w:tab w:val="left" w:pos="2535"/>
        </w:tabs>
        <w:spacing w:after="0"/>
        <w:rPr>
          <w:i/>
        </w:rPr>
      </w:pPr>
    </w:p>
    <w:p w14:paraId="6A5241E3" w14:textId="77777777" w:rsidR="00345E1F" w:rsidRPr="00104C72" w:rsidRDefault="00345E1F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1EC0671E" w14:textId="77777777" w:rsidR="0015328A" w:rsidRDefault="0015328A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77A18"/>
    <w:rsid w:val="0008417A"/>
    <w:rsid w:val="000A7C50"/>
    <w:rsid w:val="000C2C24"/>
    <w:rsid w:val="000C5683"/>
    <w:rsid w:val="000E3BA4"/>
    <w:rsid w:val="000F2C40"/>
    <w:rsid w:val="00104C72"/>
    <w:rsid w:val="00104D7E"/>
    <w:rsid w:val="001108F1"/>
    <w:rsid w:val="001117B7"/>
    <w:rsid w:val="00120A46"/>
    <w:rsid w:val="001464CF"/>
    <w:rsid w:val="001528AA"/>
    <w:rsid w:val="0015328A"/>
    <w:rsid w:val="001575B0"/>
    <w:rsid w:val="0016031E"/>
    <w:rsid w:val="001603B7"/>
    <w:rsid w:val="00167855"/>
    <w:rsid w:val="001731DE"/>
    <w:rsid w:val="001B1069"/>
    <w:rsid w:val="001D7631"/>
    <w:rsid w:val="001E0B52"/>
    <w:rsid w:val="001E7CCB"/>
    <w:rsid w:val="002007CF"/>
    <w:rsid w:val="00216434"/>
    <w:rsid w:val="002331E5"/>
    <w:rsid w:val="002402D6"/>
    <w:rsid w:val="00245576"/>
    <w:rsid w:val="00265FD7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1F"/>
    <w:rsid w:val="00345E9D"/>
    <w:rsid w:val="00390FC0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2AF7"/>
    <w:rsid w:val="004F7EA4"/>
    <w:rsid w:val="005003C8"/>
    <w:rsid w:val="005138CF"/>
    <w:rsid w:val="00536824"/>
    <w:rsid w:val="005538B8"/>
    <w:rsid w:val="00566CBF"/>
    <w:rsid w:val="005A4D99"/>
    <w:rsid w:val="005A6685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3483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147D6"/>
    <w:rsid w:val="0084198E"/>
    <w:rsid w:val="00843452"/>
    <w:rsid w:val="00846860"/>
    <w:rsid w:val="00861809"/>
    <w:rsid w:val="008735C8"/>
    <w:rsid w:val="00891D63"/>
    <w:rsid w:val="008A3ACE"/>
    <w:rsid w:val="008A7914"/>
    <w:rsid w:val="008C16B7"/>
    <w:rsid w:val="008C1E7D"/>
    <w:rsid w:val="008D5722"/>
    <w:rsid w:val="0091153B"/>
    <w:rsid w:val="00945D9B"/>
    <w:rsid w:val="009E2AEE"/>
    <w:rsid w:val="009F124E"/>
    <w:rsid w:val="009F3E2D"/>
    <w:rsid w:val="00A0276B"/>
    <w:rsid w:val="00A44F4A"/>
    <w:rsid w:val="00A51CA0"/>
    <w:rsid w:val="00AA499C"/>
    <w:rsid w:val="00AB4B0E"/>
    <w:rsid w:val="00AF1AC0"/>
    <w:rsid w:val="00B06BD3"/>
    <w:rsid w:val="00B401D5"/>
    <w:rsid w:val="00B5264C"/>
    <w:rsid w:val="00B5785D"/>
    <w:rsid w:val="00B57A9E"/>
    <w:rsid w:val="00BA07FA"/>
    <w:rsid w:val="00BB2E85"/>
    <w:rsid w:val="00C304AE"/>
    <w:rsid w:val="00C3151A"/>
    <w:rsid w:val="00C955BC"/>
    <w:rsid w:val="00C95EF4"/>
    <w:rsid w:val="00CB55A2"/>
    <w:rsid w:val="00CC2EBE"/>
    <w:rsid w:val="00CE260E"/>
    <w:rsid w:val="00D00845"/>
    <w:rsid w:val="00D127E1"/>
    <w:rsid w:val="00D13C9B"/>
    <w:rsid w:val="00D16462"/>
    <w:rsid w:val="00D16CA5"/>
    <w:rsid w:val="00D3127A"/>
    <w:rsid w:val="00D44402"/>
    <w:rsid w:val="00D52CC0"/>
    <w:rsid w:val="00D53D5C"/>
    <w:rsid w:val="00D72836"/>
    <w:rsid w:val="00D75109"/>
    <w:rsid w:val="00D85EE5"/>
    <w:rsid w:val="00D8710D"/>
    <w:rsid w:val="00DA15AF"/>
    <w:rsid w:val="00DB0942"/>
    <w:rsid w:val="00DF7C9A"/>
    <w:rsid w:val="00E023A8"/>
    <w:rsid w:val="00E23D5D"/>
    <w:rsid w:val="00E47512"/>
    <w:rsid w:val="00E5014C"/>
    <w:rsid w:val="00E773C0"/>
    <w:rsid w:val="00EA4EA8"/>
    <w:rsid w:val="00EA4F35"/>
    <w:rsid w:val="00EB074B"/>
    <w:rsid w:val="00EC7175"/>
    <w:rsid w:val="00ED397A"/>
    <w:rsid w:val="00EE7678"/>
    <w:rsid w:val="00F120E6"/>
    <w:rsid w:val="00F24DA2"/>
    <w:rsid w:val="00F250A3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126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2023-08-31T11:25:00Z</cp:lastPrinted>
  <dcterms:created xsi:type="dcterms:W3CDTF">2024-03-01T09:39:00Z</dcterms:created>
  <dcterms:modified xsi:type="dcterms:W3CDTF">2024-03-08T10:07:00Z</dcterms:modified>
</cp:coreProperties>
</file>